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B26B37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722756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7E0E71">
        <w:rPr>
          <w:rFonts w:ascii="仿宋" w:eastAsia="仿宋" w:hAnsi="仿宋" w:hint="eastAsia"/>
          <w:b/>
          <w:color w:val="FF0000"/>
          <w:sz w:val="28"/>
          <w:szCs w:val="28"/>
        </w:rPr>
        <w:t>电料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B26B37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946CCD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B26B37" w:rsidRPr="003947A0" w:rsidRDefault="00B26B37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1、本次招标采用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722756">
        <w:rPr>
          <w:rFonts w:ascii="仿宋" w:eastAsia="仿宋" w:hAnsi="仿宋"/>
          <w:b/>
          <w:color w:val="FF0000"/>
          <w:sz w:val="28"/>
          <w:szCs w:val="28"/>
          <w:u w:val="single"/>
        </w:rPr>
        <w:t>9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447392">
        <w:rPr>
          <w:rFonts w:ascii="仿宋" w:eastAsia="仿宋" w:hAnsi="仿宋"/>
          <w:b/>
          <w:color w:val="FF0000"/>
          <w:sz w:val="28"/>
          <w:szCs w:val="28"/>
          <w:u w:val="single"/>
        </w:rPr>
        <w:t>14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日（周</w:t>
      </w:r>
      <w:r w:rsidR="00447392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二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）上午8-11时</w:t>
      </w:r>
      <w:r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Pr="003947A0">
        <w:rPr>
          <w:rFonts w:ascii="仿宋" w:eastAsia="仿宋" w:hAnsi="仿宋" w:hint="eastAsia"/>
          <w:sz w:val="28"/>
          <w:szCs w:val="28"/>
        </w:rPr>
        <w:t>请勿</w:t>
      </w:r>
      <w:r>
        <w:rPr>
          <w:rFonts w:ascii="仿宋" w:eastAsia="仿宋" w:hAnsi="仿宋" w:hint="eastAsia"/>
          <w:sz w:val="28"/>
          <w:szCs w:val="28"/>
        </w:rPr>
        <w:t>删减或</w:t>
      </w:r>
      <w:r w:rsidRPr="003947A0">
        <w:rPr>
          <w:rFonts w:ascii="仿宋" w:eastAsia="仿宋" w:hAnsi="仿宋" w:hint="eastAsia"/>
          <w:sz w:val="28"/>
          <w:szCs w:val="28"/>
        </w:rPr>
        <w:t>更改报价单项目次序，不报价部分请保留空白。严格按照规格型号报价，不得随意用替代型号报价；品牌型号不符以及报价过高、过低偏离市场价格的报价视为恶意竞标，列为无效报价。不能报价部分必须简要注明原因（2-4个字）：停产、参数错、查不到、参数不全，对于参数不全的要注明招标方需提供什么参数；报价尽量取整数（不带小数点），只报单价，不合计总价；</w:t>
      </w:r>
    </w:p>
    <w:p w:rsidR="00B26B37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必须严格按照投标报价(价格、付款方式、规格型号、品牌、报价有效期)签订、执行合同，否则即为违约，将列入失信黑名单，供应商分级管理作降级处理，并作相应处罚。</w:t>
      </w:r>
    </w:p>
    <w:p w:rsidR="00B26B37" w:rsidRPr="005E10A3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B26B37" w:rsidRPr="003947A0" w:rsidRDefault="00B26B37" w:rsidP="00B26B37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未经招标中心资质审查的投标人，请携营业执照（年审过的有效件且必须有标的物方面经营范围）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3947A0">
        <w:rPr>
          <w:rFonts w:ascii="仿宋" w:eastAsia="仿宋" w:hAnsi="仿宋" w:hint="eastAsia"/>
          <w:sz w:val="28"/>
          <w:szCs w:val="28"/>
        </w:rPr>
        <w:t>，及加盖公章复印件一份、投标人法定代表人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3947A0">
        <w:rPr>
          <w:rFonts w:ascii="仿宋" w:eastAsia="仿宋" w:hAnsi="仿宋" w:hint="eastAsia"/>
          <w:sz w:val="28"/>
          <w:szCs w:val="28"/>
        </w:rPr>
        <w:t>到万基大厦四楼招标中心进行资质预审。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722756">
        <w:rPr>
          <w:rFonts w:ascii="仿宋" w:eastAsia="仿宋" w:hAnsi="仿宋"/>
          <w:b/>
          <w:color w:val="FF0000"/>
          <w:sz w:val="28"/>
          <w:szCs w:val="28"/>
        </w:rPr>
        <w:t>9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447392">
        <w:rPr>
          <w:rFonts w:ascii="仿宋" w:eastAsia="仿宋" w:hAnsi="仿宋"/>
          <w:b/>
          <w:color w:val="FF0000"/>
          <w:sz w:val="28"/>
          <w:szCs w:val="28"/>
        </w:rPr>
        <w:t>13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日下午17时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 w:rsidR="007E0E71">
        <w:rPr>
          <w:rFonts w:ascii="仿宋" w:eastAsia="仿宋" w:hAnsi="仿宋" w:hint="eastAsia"/>
          <w:sz w:val="28"/>
          <w:szCs w:val="28"/>
        </w:rPr>
        <w:t>电料</w:t>
      </w:r>
      <w:bookmarkStart w:id="0" w:name="_GoBack"/>
      <w:bookmarkEnd w:id="0"/>
      <w:r w:rsidRPr="003947A0">
        <w:rPr>
          <w:rFonts w:ascii="仿宋" w:eastAsia="仿宋" w:hAnsi="仿宋" w:hint="eastAsia"/>
          <w:sz w:val="28"/>
          <w:szCs w:val="28"/>
        </w:rPr>
        <w:t>（ 具体数量、型号详见附件报价单）。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2、质量要求：保证在各个方面符合</w:t>
      </w:r>
      <w:r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满足买方使用需求</w:t>
      </w:r>
      <w:r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3、报价格式 见附件报价单。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F27B6" w:rsidRDefault="002F27B6" w:rsidP="002F27B6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2F27B6" w:rsidRDefault="002F27B6" w:rsidP="002F27B6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2F27B6" w:rsidRDefault="002F27B6" w:rsidP="002F27B6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2F27B6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2F27B6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F27B6" w:rsidRPr="00794655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2F27B6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2F27B6" w:rsidRDefault="002F27B6" w:rsidP="002F27B6">
      <w:pPr>
        <w:rPr>
          <w:rFonts w:ascii="仿宋" w:eastAsia="仿宋" w:hAnsi="仿宋" w:cs="仿宋"/>
          <w:sz w:val="24"/>
        </w:rPr>
      </w:pPr>
    </w:p>
    <w:p w:rsidR="002F27B6" w:rsidRPr="003153C6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2F27B6" w:rsidRPr="003153C6" w:rsidRDefault="002F27B6" w:rsidP="002F27B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F27B6" w:rsidRPr="00286D83" w:rsidTr="00D13EC5">
        <w:trPr>
          <w:trHeight w:val="43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2F27B6" w:rsidRPr="00D81B4E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2F27B6" w:rsidRDefault="002F27B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="002F27B6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F85011">
        <w:rPr>
          <w:rFonts w:ascii="仿宋" w:eastAsia="仿宋" w:hAnsi="仿宋" w:hint="eastAsia"/>
          <w:sz w:val="30"/>
          <w:szCs w:val="30"/>
        </w:rPr>
        <w:t>2</w:t>
      </w:r>
      <w:r w:rsidR="00F85011">
        <w:rPr>
          <w:rFonts w:ascii="仿宋" w:eastAsia="仿宋" w:hAnsi="仿宋"/>
          <w:sz w:val="30"/>
          <w:szCs w:val="30"/>
        </w:rPr>
        <w:t>1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sectPr w:rsidR="003153C6" w:rsidRPr="002925E5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DB1" w:rsidRDefault="00277DB1">
      <w:r>
        <w:separator/>
      </w:r>
    </w:p>
  </w:endnote>
  <w:endnote w:type="continuationSeparator" w:id="0">
    <w:p w:rsidR="00277DB1" w:rsidRDefault="00277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DB1" w:rsidRDefault="00277DB1">
      <w:r>
        <w:separator/>
      </w:r>
    </w:p>
  </w:footnote>
  <w:footnote w:type="continuationSeparator" w:id="0">
    <w:p w:rsidR="00277DB1" w:rsidRDefault="00277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07538"/>
    <w:rsid w:val="00011787"/>
    <w:rsid w:val="00017E22"/>
    <w:rsid w:val="00035243"/>
    <w:rsid w:val="0005543D"/>
    <w:rsid w:val="00064401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0BD4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77DB1"/>
    <w:rsid w:val="00285BC4"/>
    <w:rsid w:val="00286D83"/>
    <w:rsid w:val="00294589"/>
    <w:rsid w:val="00296F40"/>
    <w:rsid w:val="002A7572"/>
    <w:rsid w:val="002C3BBA"/>
    <w:rsid w:val="002D1AAA"/>
    <w:rsid w:val="002E717D"/>
    <w:rsid w:val="002F27B6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521C7"/>
    <w:rsid w:val="00361537"/>
    <w:rsid w:val="00367FE6"/>
    <w:rsid w:val="00374189"/>
    <w:rsid w:val="00376A23"/>
    <w:rsid w:val="00387328"/>
    <w:rsid w:val="003A3FAE"/>
    <w:rsid w:val="003B2CBC"/>
    <w:rsid w:val="003C5EA9"/>
    <w:rsid w:val="003D5283"/>
    <w:rsid w:val="00420519"/>
    <w:rsid w:val="00433169"/>
    <w:rsid w:val="00433ADF"/>
    <w:rsid w:val="00444658"/>
    <w:rsid w:val="00446EA7"/>
    <w:rsid w:val="00447392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4F747D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871EB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5F7990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67AE0"/>
    <w:rsid w:val="006720B8"/>
    <w:rsid w:val="00683503"/>
    <w:rsid w:val="00683D50"/>
    <w:rsid w:val="00683DB8"/>
    <w:rsid w:val="00686774"/>
    <w:rsid w:val="006D79AA"/>
    <w:rsid w:val="006F0075"/>
    <w:rsid w:val="0071702B"/>
    <w:rsid w:val="00722756"/>
    <w:rsid w:val="00727848"/>
    <w:rsid w:val="0073435F"/>
    <w:rsid w:val="00735339"/>
    <w:rsid w:val="0074403E"/>
    <w:rsid w:val="007608EA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B4A2D"/>
    <w:rsid w:val="007C393C"/>
    <w:rsid w:val="007E0E71"/>
    <w:rsid w:val="007E6EBF"/>
    <w:rsid w:val="007F10B8"/>
    <w:rsid w:val="00827856"/>
    <w:rsid w:val="00834292"/>
    <w:rsid w:val="00840153"/>
    <w:rsid w:val="008470D0"/>
    <w:rsid w:val="008548BE"/>
    <w:rsid w:val="00870F9F"/>
    <w:rsid w:val="00875A6C"/>
    <w:rsid w:val="00882334"/>
    <w:rsid w:val="008912C8"/>
    <w:rsid w:val="008A30DB"/>
    <w:rsid w:val="008B4059"/>
    <w:rsid w:val="008D1E20"/>
    <w:rsid w:val="008E20A9"/>
    <w:rsid w:val="0091258E"/>
    <w:rsid w:val="00916E1D"/>
    <w:rsid w:val="009232D9"/>
    <w:rsid w:val="00926538"/>
    <w:rsid w:val="00932694"/>
    <w:rsid w:val="00933B82"/>
    <w:rsid w:val="00946CCD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E4082"/>
    <w:rsid w:val="009F56CB"/>
    <w:rsid w:val="00A00A65"/>
    <w:rsid w:val="00A02A81"/>
    <w:rsid w:val="00A04C51"/>
    <w:rsid w:val="00A16A7C"/>
    <w:rsid w:val="00A17EFF"/>
    <w:rsid w:val="00A256B6"/>
    <w:rsid w:val="00A25D33"/>
    <w:rsid w:val="00A65595"/>
    <w:rsid w:val="00A71417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26B37"/>
    <w:rsid w:val="00B31E06"/>
    <w:rsid w:val="00B35A13"/>
    <w:rsid w:val="00B42895"/>
    <w:rsid w:val="00B553B7"/>
    <w:rsid w:val="00B63370"/>
    <w:rsid w:val="00B710D8"/>
    <w:rsid w:val="00B733CB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345FA"/>
    <w:rsid w:val="00E573B2"/>
    <w:rsid w:val="00E615A6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7691C"/>
    <w:rsid w:val="00F82837"/>
    <w:rsid w:val="00F84506"/>
    <w:rsid w:val="00F85011"/>
    <w:rsid w:val="00F854F2"/>
    <w:rsid w:val="00F87ACF"/>
    <w:rsid w:val="00F9010D"/>
    <w:rsid w:val="00F95616"/>
    <w:rsid w:val="00FA104D"/>
    <w:rsid w:val="00FA6C59"/>
    <w:rsid w:val="00FB2514"/>
    <w:rsid w:val="00FB6240"/>
    <w:rsid w:val="00FB795D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1D085819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5</Pages>
  <Words>563</Words>
  <Characters>3210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159</cp:revision>
  <cp:lastPrinted>2020-06-23T08:13:00Z</cp:lastPrinted>
  <dcterms:created xsi:type="dcterms:W3CDTF">2016-04-07T07:07:00Z</dcterms:created>
  <dcterms:modified xsi:type="dcterms:W3CDTF">2021-09-09T08:10:00Z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